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体育经济与管理学院校友会筹委会成员报名表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497"/>
        <w:gridCol w:w="1821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  别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  族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    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 主 任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QQ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</w:rPr>
              <w:t>号码</w:t>
            </w:r>
          </w:p>
        </w:tc>
        <w:tc>
          <w:tcPr>
            <w:tcW w:w="34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单位及职务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居住地址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邮箱地址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是否有意</w:t>
            </w:r>
            <w:r>
              <w:rPr>
                <w:rFonts w:hint="eastAsia" w:ascii="宋体" w:hAnsi="宋体" w:eastAsia="宋体" w:cs="宋体"/>
                <w:lang w:eastAsia="zh-CN"/>
              </w:rPr>
              <w:t>报名</w:t>
            </w:r>
            <w:r>
              <w:rPr>
                <w:rFonts w:ascii="宋体" w:hAnsi="宋体" w:eastAsia="宋体" w:cs="宋体"/>
              </w:rPr>
              <w:t>校友会</w:t>
            </w:r>
            <w:r>
              <w:rPr>
                <w:rFonts w:hint="eastAsia" w:ascii="宋体" w:hAnsi="宋体" w:eastAsia="宋体" w:cs="宋体"/>
                <w:lang w:eastAsia="zh-CN"/>
              </w:rPr>
              <w:t>理事会</w:t>
            </w:r>
          </w:p>
        </w:tc>
        <w:tc>
          <w:tcPr>
            <w:tcW w:w="34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个人经历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自荐</w:t>
            </w:r>
            <w:r>
              <w:rPr>
                <w:rFonts w:ascii="宋体" w:hAnsi="宋体" w:eastAsia="宋体" w:cs="宋体"/>
              </w:rPr>
              <w:t>理由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xYTA0YjljZmY5NDA4ZjFiYzkxOGUxYjMzNjlhYzcifQ=="/>
  </w:docVars>
  <w:rsids>
    <w:rsidRoot w:val="00B0738A"/>
    <w:rsid w:val="00074DAF"/>
    <w:rsid w:val="000C254D"/>
    <w:rsid w:val="0013689E"/>
    <w:rsid w:val="00250B57"/>
    <w:rsid w:val="0065253C"/>
    <w:rsid w:val="00756B1C"/>
    <w:rsid w:val="008F5E44"/>
    <w:rsid w:val="00B0738A"/>
    <w:rsid w:val="00BA4059"/>
    <w:rsid w:val="00C4560F"/>
    <w:rsid w:val="00D9185E"/>
    <w:rsid w:val="00D95A95"/>
    <w:rsid w:val="0F490B74"/>
    <w:rsid w:val="1A472C5B"/>
    <w:rsid w:val="1B635529"/>
    <w:rsid w:val="1FDD2492"/>
    <w:rsid w:val="20E77A3C"/>
    <w:rsid w:val="25570229"/>
    <w:rsid w:val="2878423E"/>
    <w:rsid w:val="3D3421AA"/>
    <w:rsid w:val="48BC5937"/>
    <w:rsid w:val="4C923FD2"/>
    <w:rsid w:val="4D0C49B3"/>
    <w:rsid w:val="58D43635"/>
    <w:rsid w:val="5D2967F2"/>
    <w:rsid w:val="73F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92</Characters>
  <Lines>1</Lines>
  <Paragraphs>1</Paragraphs>
  <TotalTime>4</TotalTime>
  <ScaleCrop>false</ScaleCrop>
  <LinksUpToDate>false</LinksUpToDate>
  <CharactersWithSpaces>120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2022-10-10T07:18:00Z</dcterms:created>
  <dc:creator>饶 馨怡</dc:creator>
  <cp:lastModifiedBy>Administrator</cp:lastModifiedBy>
  <cp:lastPrinted>2022-11-12T13:20:30Z</cp:lastPrinted>
  <dcterms:modified xsi:type="dcterms:W3CDTF">2022-11-12T13:21:20Z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B2863FABD32B4C8191ADDE56557763AD</vt:lpwstr>
  </property>
</Properties>
</file>